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222E" w14:textId="3386FEB5" w:rsidR="008926F3" w:rsidRDefault="008926F3" w:rsidP="008926F3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60068097"/>
      <w:r w:rsidRPr="00DB44F8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14:paraId="005DD7A3" w14:textId="77777777" w:rsidR="00761DA8" w:rsidRDefault="00761DA8" w:rsidP="00761DA8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Оголошення №418 </w:t>
      </w:r>
    </w:p>
    <w:p w14:paraId="5CE63999" w14:textId="2B262F7B" w:rsidR="00761DA8" w:rsidRPr="00DB44F8" w:rsidRDefault="00761DA8" w:rsidP="00761D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Від 16. 07.2021р</w:t>
      </w:r>
    </w:p>
    <w:bookmarkEnd w:id="0"/>
    <w:p w14:paraId="5671A0AE" w14:textId="77777777" w:rsidR="008926F3" w:rsidRDefault="008926F3" w:rsidP="008926F3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14:paraId="787240D0" w14:textId="041FE3C5" w:rsidR="008926F3" w:rsidRDefault="008926F3" w:rsidP="008926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1AC7">
        <w:rPr>
          <w:rFonts w:ascii="Times New Roman" w:hAnsi="Times New Roman"/>
          <w:b/>
          <w:sz w:val="26"/>
          <w:szCs w:val="26"/>
        </w:rPr>
        <w:t>Таблиця відповідності товару технічним вимогам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6557"/>
      </w:tblGrid>
      <w:tr w:rsidR="008926F3" w:rsidRPr="00B21F45" w14:paraId="4387AE78" w14:textId="77777777" w:rsidTr="008926F3">
        <w:trPr>
          <w:trHeight w:val="222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0B6" w14:textId="77777777" w:rsidR="008926F3" w:rsidRPr="00B21F45" w:rsidRDefault="008926F3" w:rsidP="00AA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закупівлі:  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0F6" w14:textId="12711087" w:rsidR="008926F3" w:rsidRPr="00B21F45" w:rsidRDefault="008926F3" w:rsidP="00AA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/>
                <w:bCs/>
                <w:color w:val="303030"/>
                <w:sz w:val="24"/>
                <w:szCs w:val="24"/>
              </w:rPr>
              <w:t>ДК 021:2015:38340000-0 — Прилади для вимірювання величин CPV: 38340000-0, радіометри</w:t>
            </w:r>
          </w:p>
        </w:tc>
      </w:tr>
      <w:tr w:rsidR="008926F3" w:rsidRPr="00B21F45" w14:paraId="249DDBC7" w14:textId="77777777" w:rsidTr="008926F3">
        <w:trPr>
          <w:trHeight w:val="189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A3C" w14:textId="77777777" w:rsidR="008926F3" w:rsidRPr="00B21F45" w:rsidRDefault="008926F3" w:rsidP="00AA0CEA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марки та моделі: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BE7512" w14:textId="77777777" w:rsidR="008926F3" w:rsidRPr="00B21F45" w:rsidRDefault="008926F3" w:rsidP="00AA0CEA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B21F45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Вказати назву марки та моделі</w:t>
            </w:r>
          </w:p>
        </w:tc>
      </w:tr>
      <w:tr w:rsidR="008926F3" w:rsidRPr="00B21F45" w14:paraId="1352E044" w14:textId="77777777" w:rsidTr="008926F3">
        <w:trPr>
          <w:trHeight w:val="236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986" w14:textId="77777777" w:rsidR="008926F3" w:rsidRPr="00B21F45" w:rsidRDefault="008926F3" w:rsidP="00AA0CE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>Назва виробника: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16D769" w14:textId="77777777" w:rsidR="008926F3" w:rsidRPr="00B21F45" w:rsidRDefault="008926F3" w:rsidP="00AA0CE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1F45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виробника</w:t>
            </w:r>
          </w:p>
        </w:tc>
      </w:tr>
      <w:tr w:rsidR="008926F3" w:rsidRPr="00B21F45" w14:paraId="7E6A1465" w14:textId="77777777" w:rsidTr="008926F3">
        <w:trPr>
          <w:trHeight w:val="383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53C3" w14:textId="77777777" w:rsidR="008926F3" w:rsidRPr="00B21F45" w:rsidRDefault="008926F3" w:rsidP="00AA0CE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країни виробника: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044F7B" w14:textId="77777777" w:rsidR="008926F3" w:rsidRPr="00B21F45" w:rsidRDefault="008926F3" w:rsidP="00AA0CE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1F45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країни виробника</w:t>
            </w:r>
          </w:p>
        </w:tc>
      </w:tr>
      <w:tr w:rsidR="008926F3" w:rsidRPr="00B21F45" w14:paraId="792F9846" w14:textId="77777777" w:rsidTr="008926F3">
        <w:trPr>
          <w:trHeight w:val="222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A6A" w14:textId="77777777" w:rsidR="008926F3" w:rsidRPr="00B21F45" w:rsidRDefault="008926F3" w:rsidP="00AA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Кількість: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4AF0" w14:textId="18C2E419" w:rsidR="008926F3" w:rsidRPr="00B21F45" w:rsidRDefault="008926F3" w:rsidP="00AA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Cs/>
                <w:sz w:val="24"/>
                <w:szCs w:val="24"/>
              </w:rPr>
              <w:t>5 (п’ять) штук</w:t>
            </w:r>
          </w:p>
        </w:tc>
      </w:tr>
      <w:tr w:rsidR="008926F3" w:rsidRPr="00B21F45" w14:paraId="41553A38" w14:textId="77777777" w:rsidTr="008926F3">
        <w:trPr>
          <w:trHeight w:val="222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B363" w14:textId="77777777" w:rsidR="008926F3" w:rsidRPr="00B21F45" w:rsidRDefault="008926F3" w:rsidP="00AA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поставки: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9D7B" w14:textId="44410FD3" w:rsidR="008926F3" w:rsidRPr="005604F0" w:rsidRDefault="00C84F76" w:rsidP="00AA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DCF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120 днів з моменту підписання договору</w:t>
            </w:r>
          </w:p>
        </w:tc>
      </w:tr>
      <w:tr w:rsidR="000A1994" w:rsidRPr="00B21F45" w14:paraId="4B074DD1" w14:textId="77777777" w:rsidTr="008926F3">
        <w:trPr>
          <w:trHeight w:val="222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852B" w14:textId="74028453" w:rsidR="000A1994" w:rsidRPr="00B21F45" w:rsidRDefault="00761DA8" w:rsidP="00AA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Гарантія</w:t>
            </w:r>
            <w:r w:rsidR="000A1994"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C0CD" w14:textId="6931E2AB" w:rsidR="000A1994" w:rsidRPr="00B21F45" w:rsidRDefault="000A1994" w:rsidP="00AA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B21F45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На менше 12 місяців</w:t>
            </w:r>
          </w:p>
        </w:tc>
      </w:tr>
    </w:tbl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0"/>
        <w:gridCol w:w="3200"/>
        <w:gridCol w:w="2491"/>
        <w:gridCol w:w="3402"/>
      </w:tblGrid>
      <w:tr w:rsidR="007769D0" w:rsidRPr="00B21F45" w14:paraId="72BDB40B" w14:textId="77777777" w:rsidTr="007769D0">
        <w:trPr>
          <w:trHeight w:val="900"/>
        </w:trPr>
        <w:tc>
          <w:tcPr>
            <w:tcW w:w="546" w:type="dxa"/>
            <w:hideMark/>
          </w:tcPr>
          <w:p w14:paraId="0C0B6B6A" w14:textId="77777777" w:rsidR="007769D0" w:rsidRPr="00B21F45" w:rsidRDefault="007769D0" w:rsidP="007769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00" w:type="dxa"/>
            <w:hideMark/>
          </w:tcPr>
          <w:p w14:paraId="2D248685" w14:textId="77777777" w:rsidR="007769D0" w:rsidRPr="00B21F45" w:rsidRDefault="007769D0" w:rsidP="007769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>назва технічних характеристик</w:t>
            </w:r>
          </w:p>
        </w:tc>
        <w:tc>
          <w:tcPr>
            <w:tcW w:w="2491" w:type="dxa"/>
            <w:hideMark/>
          </w:tcPr>
          <w:p w14:paraId="6D495AF4" w14:textId="77777777" w:rsidR="007769D0" w:rsidRPr="00B21F45" w:rsidRDefault="007769D0" w:rsidP="007769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>показник</w:t>
            </w:r>
          </w:p>
        </w:tc>
        <w:tc>
          <w:tcPr>
            <w:tcW w:w="3402" w:type="dxa"/>
            <w:hideMark/>
          </w:tcPr>
          <w:p w14:paraId="32333D26" w14:textId="37AB059C" w:rsidR="007769D0" w:rsidRPr="00B21F45" w:rsidRDefault="007769D0" w:rsidP="007769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сторінка інструкції, </w:t>
            </w:r>
            <w:r w:rsidR="00761DA8"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довідка, </w:t>
            </w: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>або свої показники</w:t>
            </w:r>
          </w:p>
        </w:tc>
      </w:tr>
      <w:tr w:rsidR="007769D0" w:rsidRPr="00B21F45" w14:paraId="4EA4E904" w14:textId="77777777" w:rsidTr="007769D0">
        <w:trPr>
          <w:trHeight w:val="300"/>
        </w:trPr>
        <w:tc>
          <w:tcPr>
            <w:tcW w:w="546" w:type="dxa"/>
            <w:hideMark/>
          </w:tcPr>
          <w:p w14:paraId="72B0F0A5" w14:textId="77777777" w:rsidR="007769D0" w:rsidRPr="00B21F45" w:rsidRDefault="007769D0" w:rsidP="007769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93" w:type="dxa"/>
            <w:gridSpan w:val="3"/>
            <w:hideMark/>
          </w:tcPr>
          <w:p w14:paraId="090CE474" w14:textId="77777777" w:rsidR="007769D0" w:rsidRPr="00B21F45" w:rsidRDefault="007769D0" w:rsidP="007769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>Вимірювальні характеристики UV - радіометра:</w:t>
            </w:r>
          </w:p>
        </w:tc>
      </w:tr>
      <w:tr w:rsidR="007769D0" w:rsidRPr="00B21F45" w14:paraId="6BCA2D06" w14:textId="77777777" w:rsidTr="00883D8C">
        <w:trPr>
          <w:trHeight w:val="900"/>
        </w:trPr>
        <w:tc>
          <w:tcPr>
            <w:tcW w:w="546" w:type="dxa"/>
            <w:hideMark/>
          </w:tcPr>
          <w:p w14:paraId="278C251B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hideMark/>
          </w:tcPr>
          <w:p w14:paraId="467850CE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максимальне значення освітленості: </w:t>
            </w:r>
          </w:p>
        </w:tc>
        <w:tc>
          <w:tcPr>
            <w:tcW w:w="2491" w:type="dxa"/>
            <w:hideMark/>
          </w:tcPr>
          <w:p w14:paraId="10C0BA11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 не менше 800 мкВт / см2</w:t>
            </w:r>
          </w:p>
        </w:tc>
        <w:tc>
          <w:tcPr>
            <w:tcW w:w="3402" w:type="dxa"/>
            <w:shd w:val="clear" w:color="auto" w:fill="FFFF00"/>
            <w:hideMark/>
          </w:tcPr>
          <w:p w14:paraId="4CAEDFBD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19899ECC" w14:textId="77777777" w:rsidTr="00883D8C">
        <w:trPr>
          <w:trHeight w:val="600"/>
        </w:trPr>
        <w:tc>
          <w:tcPr>
            <w:tcW w:w="546" w:type="dxa"/>
            <w:hideMark/>
          </w:tcPr>
          <w:p w14:paraId="462E3771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hideMark/>
          </w:tcPr>
          <w:p w14:paraId="7611B20E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мінімальне значення освітленості:</w:t>
            </w:r>
          </w:p>
        </w:tc>
        <w:tc>
          <w:tcPr>
            <w:tcW w:w="2491" w:type="dxa"/>
            <w:hideMark/>
          </w:tcPr>
          <w:p w14:paraId="1FE8B248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 0,1 мкВт / см2</w:t>
            </w:r>
          </w:p>
        </w:tc>
        <w:tc>
          <w:tcPr>
            <w:tcW w:w="3402" w:type="dxa"/>
            <w:shd w:val="clear" w:color="auto" w:fill="FFFF00"/>
            <w:hideMark/>
          </w:tcPr>
          <w:p w14:paraId="3D0C3CEA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3C6892CE" w14:textId="77777777" w:rsidTr="00883D8C">
        <w:trPr>
          <w:trHeight w:val="600"/>
        </w:trPr>
        <w:tc>
          <w:tcPr>
            <w:tcW w:w="546" w:type="dxa"/>
            <w:hideMark/>
          </w:tcPr>
          <w:p w14:paraId="4F9DBE04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hideMark/>
          </w:tcPr>
          <w:p w14:paraId="718F8B59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максимальна роздільна здатність:</w:t>
            </w:r>
          </w:p>
        </w:tc>
        <w:tc>
          <w:tcPr>
            <w:tcW w:w="2491" w:type="dxa"/>
            <w:hideMark/>
          </w:tcPr>
          <w:p w14:paraId="2AE1C4C1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 0,001 мкВт / см2</w:t>
            </w:r>
          </w:p>
        </w:tc>
        <w:tc>
          <w:tcPr>
            <w:tcW w:w="3402" w:type="dxa"/>
            <w:shd w:val="clear" w:color="auto" w:fill="FFFF00"/>
            <w:hideMark/>
          </w:tcPr>
          <w:p w14:paraId="3245D77D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12396A07" w14:textId="77777777" w:rsidTr="00883D8C">
        <w:trPr>
          <w:trHeight w:val="300"/>
        </w:trPr>
        <w:tc>
          <w:tcPr>
            <w:tcW w:w="546" w:type="dxa"/>
            <w:hideMark/>
          </w:tcPr>
          <w:p w14:paraId="12D4ABC0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hideMark/>
          </w:tcPr>
          <w:p w14:paraId="03CDA019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діапазон доз:</w:t>
            </w:r>
          </w:p>
        </w:tc>
        <w:tc>
          <w:tcPr>
            <w:tcW w:w="2491" w:type="dxa"/>
            <w:hideMark/>
          </w:tcPr>
          <w:p w14:paraId="02838D2B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 0,1 Дж / см2 до 100 000 Дж / см2</w:t>
            </w:r>
          </w:p>
        </w:tc>
        <w:tc>
          <w:tcPr>
            <w:tcW w:w="3402" w:type="dxa"/>
            <w:shd w:val="clear" w:color="auto" w:fill="FFFF00"/>
            <w:hideMark/>
          </w:tcPr>
          <w:p w14:paraId="0BCB52F0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10E36159" w14:textId="77777777" w:rsidTr="007769D0">
        <w:trPr>
          <w:trHeight w:val="330"/>
        </w:trPr>
        <w:tc>
          <w:tcPr>
            <w:tcW w:w="546" w:type="dxa"/>
            <w:hideMark/>
          </w:tcPr>
          <w:p w14:paraId="3FA558CA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93" w:type="dxa"/>
            <w:gridSpan w:val="3"/>
            <w:hideMark/>
          </w:tcPr>
          <w:p w14:paraId="454C0833" w14:textId="77777777" w:rsidR="007769D0" w:rsidRPr="00B21F45" w:rsidRDefault="007769D0" w:rsidP="007769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>Зовнішні характеристики UV - радіометра  повинні включати наступні параметри</w:t>
            </w:r>
          </w:p>
        </w:tc>
      </w:tr>
      <w:tr w:rsidR="007769D0" w:rsidRPr="00B21F45" w14:paraId="5ABC1314" w14:textId="77777777" w:rsidTr="00883D8C">
        <w:trPr>
          <w:trHeight w:val="300"/>
        </w:trPr>
        <w:tc>
          <w:tcPr>
            <w:tcW w:w="546" w:type="dxa"/>
            <w:hideMark/>
          </w:tcPr>
          <w:p w14:paraId="7E1A5E7B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hideMark/>
          </w:tcPr>
          <w:p w14:paraId="54A79C01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Дисплей:  </w:t>
            </w:r>
          </w:p>
        </w:tc>
        <w:tc>
          <w:tcPr>
            <w:tcW w:w="2491" w:type="dxa"/>
            <w:hideMark/>
          </w:tcPr>
          <w:p w14:paraId="3D18AE00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LCD</w:t>
            </w:r>
          </w:p>
        </w:tc>
        <w:tc>
          <w:tcPr>
            <w:tcW w:w="3402" w:type="dxa"/>
            <w:shd w:val="clear" w:color="auto" w:fill="FFFF00"/>
            <w:hideMark/>
          </w:tcPr>
          <w:p w14:paraId="76D81575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78336732" w14:textId="77777777" w:rsidTr="00883D8C">
        <w:trPr>
          <w:trHeight w:val="600"/>
        </w:trPr>
        <w:tc>
          <w:tcPr>
            <w:tcW w:w="546" w:type="dxa"/>
            <w:hideMark/>
          </w:tcPr>
          <w:p w14:paraId="7C34BD8E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hideMark/>
          </w:tcPr>
          <w:p w14:paraId="0E58E1E2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Одиниці вимірювання, які відображаються на дисплеї:</w:t>
            </w:r>
          </w:p>
        </w:tc>
        <w:tc>
          <w:tcPr>
            <w:tcW w:w="2491" w:type="dxa"/>
            <w:hideMark/>
          </w:tcPr>
          <w:p w14:paraId="02DE40CB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мкВт/см2</w:t>
            </w:r>
          </w:p>
        </w:tc>
        <w:tc>
          <w:tcPr>
            <w:tcW w:w="3402" w:type="dxa"/>
            <w:shd w:val="clear" w:color="auto" w:fill="FFFF00"/>
            <w:hideMark/>
          </w:tcPr>
          <w:p w14:paraId="23686D3C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31569842" w14:textId="77777777" w:rsidTr="00883D8C">
        <w:trPr>
          <w:trHeight w:val="300"/>
        </w:trPr>
        <w:tc>
          <w:tcPr>
            <w:tcW w:w="546" w:type="dxa"/>
            <w:hideMark/>
          </w:tcPr>
          <w:p w14:paraId="670AD62F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  <w:hideMark/>
          </w:tcPr>
          <w:p w14:paraId="25C7AE01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Час інтегрування (CW): </w:t>
            </w:r>
          </w:p>
        </w:tc>
        <w:tc>
          <w:tcPr>
            <w:tcW w:w="2491" w:type="dxa"/>
            <w:hideMark/>
          </w:tcPr>
          <w:p w14:paraId="786B2989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300 мс</w:t>
            </w:r>
          </w:p>
        </w:tc>
        <w:tc>
          <w:tcPr>
            <w:tcW w:w="3402" w:type="dxa"/>
            <w:shd w:val="clear" w:color="auto" w:fill="FFFF00"/>
            <w:hideMark/>
          </w:tcPr>
          <w:p w14:paraId="4225706B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7982C692" w14:textId="77777777" w:rsidTr="00883D8C">
        <w:trPr>
          <w:trHeight w:val="300"/>
        </w:trPr>
        <w:tc>
          <w:tcPr>
            <w:tcW w:w="546" w:type="dxa"/>
            <w:hideMark/>
          </w:tcPr>
          <w:p w14:paraId="621BD838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  <w:hideMark/>
          </w:tcPr>
          <w:p w14:paraId="6142B7AE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Режими роботи: </w:t>
            </w:r>
          </w:p>
        </w:tc>
        <w:tc>
          <w:tcPr>
            <w:tcW w:w="2491" w:type="dxa"/>
            <w:hideMark/>
          </w:tcPr>
          <w:p w14:paraId="578D7829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CW, доза, Run / Stop, пік</w:t>
            </w:r>
          </w:p>
        </w:tc>
        <w:tc>
          <w:tcPr>
            <w:tcW w:w="3402" w:type="dxa"/>
            <w:shd w:val="clear" w:color="auto" w:fill="FFFF00"/>
            <w:hideMark/>
          </w:tcPr>
          <w:p w14:paraId="69479096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549C4424" w14:textId="77777777" w:rsidTr="00883D8C">
        <w:trPr>
          <w:trHeight w:val="600"/>
        </w:trPr>
        <w:tc>
          <w:tcPr>
            <w:tcW w:w="546" w:type="dxa"/>
            <w:hideMark/>
          </w:tcPr>
          <w:p w14:paraId="2908C773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  <w:hideMark/>
          </w:tcPr>
          <w:p w14:paraId="50D85CB8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Вимірювання дозування, Час інтегрування:  </w:t>
            </w:r>
          </w:p>
        </w:tc>
        <w:tc>
          <w:tcPr>
            <w:tcW w:w="2491" w:type="dxa"/>
            <w:hideMark/>
          </w:tcPr>
          <w:p w14:paraId="1769E5CC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  100 мс</w:t>
            </w:r>
          </w:p>
        </w:tc>
        <w:tc>
          <w:tcPr>
            <w:tcW w:w="3402" w:type="dxa"/>
            <w:shd w:val="clear" w:color="auto" w:fill="FFFF00"/>
            <w:hideMark/>
          </w:tcPr>
          <w:p w14:paraId="54A18C9D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1DB42A4F" w14:textId="77777777" w:rsidTr="00883D8C">
        <w:trPr>
          <w:trHeight w:val="600"/>
        </w:trPr>
        <w:tc>
          <w:tcPr>
            <w:tcW w:w="546" w:type="dxa"/>
            <w:hideMark/>
          </w:tcPr>
          <w:p w14:paraId="09EF0281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  <w:hideMark/>
          </w:tcPr>
          <w:p w14:paraId="313FD825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Start / Stop натисканням клавіші</w:t>
            </w:r>
          </w:p>
        </w:tc>
        <w:tc>
          <w:tcPr>
            <w:tcW w:w="2491" w:type="dxa"/>
            <w:hideMark/>
          </w:tcPr>
          <w:p w14:paraId="7953CFA4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FFFF00"/>
            <w:hideMark/>
          </w:tcPr>
          <w:p w14:paraId="1F51BC5E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7DF59C61" w14:textId="77777777" w:rsidTr="00883D8C">
        <w:trPr>
          <w:trHeight w:val="600"/>
        </w:trPr>
        <w:tc>
          <w:tcPr>
            <w:tcW w:w="546" w:type="dxa"/>
            <w:hideMark/>
          </w:tcPr>
          <w:p w14:paraId="23C7C91B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00" w:type="dxa"/>
            <w:hideMark/>
          </w:tcPr>
          <w:p w14:paraId="427AD152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Керування: </w:t>
            </w:r>
          </w:p>
        </w:tc>
        <w:tc>
          <w:tcPr>
            <w:tcW w:w="2491" w:type="dxa"/>
            <w:hideMark/>
          </w:tcPr>
          <w:p w14:paraId="7CBD1FAF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кнопочне, налаштування зберігаються в незалежній пам'яті</w:t>
            </w:r>
          </w:p>
        </w:tc>
        <w:tc>
          <w:tcPr>
            <w:tcW w:w="3402" w:type="dxa"/>
            <w:shd w:val="clear" w:color="auto" w:fill="FFFF00"/>
            <w:hideMark/>
          </w:tcPr>
          <w:p w14:paraId="7E75882A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48B669A2" w14:textId="77777777" w:rsidTr="00883D8C">
        <w:trPr>
          <w:trHeight w:val="600"/>
        </w:trPr>
        <w:tc>
          <w:tcPr>
            <w:tcW w:w="546" w:type="dxa"/>
            <w:hideMark/>
          </w:tcPr>
          <w:p w14:paraId="527D2F72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  <w:hideMark/>
          </w:tcPr>
          <w:p w14:paraId="27920C25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Живлення: </w:t>
            </w:r>
          </w:p>
        </w:tc>
        <w:tc>
          <w:tcPr>
            <w:tcW w:w="2491" w:type="dxa"/>
            <w:hideMark/>
          </w:tcPr>
          <w:p w14:paraId="28E8B837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батарея 9V цілісний акумулятор (час роботи близько 100 годин)</w:t>
            </w:r>
          </w:p>
        </w:tc>
        <w:tc>
          <w:tcPr>
            <w:tcW w:w="3402" w:type="dxa"/>
            <w:shd w:val="clear" w:color="auto" w:fill="FFFF00"/>
            <w:hideMark/>
          </w:tcPr>
          <w:p w14:paraId="02EFE87B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2EC8B2DE" w14:textId="77777777" w:rsidTr="00883D8C">
        <w:trPr>
          <w:trHeight w:val="600"/>
        </w:trPr>
        <w:tc>
          <w:tcPr>
            <w:tcW w:w="546" w:type="dxa"/>
            <w:hideMark/>
          </w:tcPr>
          <w:p w14:paraId="18FF597A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  <w:hideMark/>
          </w:tcPr>
          <w:p w14:paraId="17185DD6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Робочий температурний діапазон: </w:t>
            </w:r>
          </w:p>
        </w:tc>
        <w:tc>
          <w:tcPr>
            <w:tcW w:w="2491" w:type="dxa"/>
            <w:hideMark/>
          </w:tcPr>
          <w:p w14:paraId="1CD49D48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від 5 до 40 ° </w:t>
            </w:r>
          </w:p>
        </w:tc>
        <w:tc>
          <w:tcPr>
            <w:tcW w:w="3402" w:type="dxa"/>
            <w:shd w:val="clear" w:color="auto" w:fill="FFFF00"/>
            <w:hideMark/>
          </w:tcPr>
          <w:p w14:paraId="23A29206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5291E58B" w14:textId="77777777" w:rsidTr="00883D8C">
        <w:trPr>
          <w:trHeight w:val="600"/>
        </w:trPr>
        <w:tc>
          <w:tcPr>
            <w:tcW w:w="546" w:type="dxa"/>
            <w:hideMark/>
          </w:tcPr>
          <w:p w14:paraId="6482BB73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  <w:hideMark/>
          </w:tcPr>
          <w:p w14:paraId="065E0B97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Розмір: </w:t>
            </w:r>
          </w:p>
        </w:tc>
        <w:tc>
          <w:tcPr>
            <w:tcW w:w="2491" w:type="dxa"/>
            <w:hideMark/>
          </w:tcPr>
          <w:p w14:paraId="60EF470B" w14:textId="4376AB83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повинен бути зручним для тримання однією рукою</w:t>
            </w:r>
            <w:r w:rsidR="00761DA8" w:rsidRPr="00B21F45">
              <w:rPr>
                <w:rFonts w:ascii="Times New Roman" w:hAnsi="Times New Roman"/>
                <w:sz w:val="24"/>
                <w:szCs w:val="24"/>
              </w:rPr>
              <w:t>, вказати габарити</w:t>
            </w:r>
          </w:p>
        </w:tc>
        <w:tc>
          <w:tcPr>
            <w:tcW w:w="3402" w:type="dxa"/>
            <w:shd w:val="clear" w:color="auto" w:fill="FFFF00"/>
            <w:hideMark/>
          </w:tcPr>
          <w:p w14:paraId="56854AC2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59BE76FD" w14:textId="77777777" w:rsidTr="00883D8C">
        <w:trPr>
          <w:trHeight w:val="300"/>
        </w:trPr>
        <w:tc>
          <w:tcPr>
            <w:tcW w:w="546" w:type="dxa"/>
            <w:hideMark/>
          </w:tcPr>
          <w:p w14:paraId="421FE302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00" w:type="dxa"/>
            <w:hideMark/>
          </w:tcPr>
          <w:p w14:paraId="5C549193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Вага:  </w:t>
            </w:r>
          </w:p>
        </w:tc>
        <w:tc>
          <w:tcPr>
            <w:tcW w:w="2491" w:type="dxa"/>
            <w:hideMark/>
          </w:tcPr>
          <w:p w14:paraId="3361AA0A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не більше 200 г</w:t>
            </w:r>
          </w:p>
        </w:tc>
        <w:tc>
          <w:tcPr>
            <w:tcW w:w="3402" w:type="dxa"/>
            <w:shd w:val="clear" w:color="auto" w:fill="FFFF00"/>
            <w:hideMark/>
          </w:tcPr>
          <w:p w14:paraId="44C52237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6B7922D7" w14:textId="77777777" w:rsidTr="007769D0">
        <w:trPr>
          <w:trHeight w:val="300"/>
        </w:trPr>
        <w:tc>
          <w:tcPr>
            <w:tcW w:w="546" w:type="dxa"/>
            <w:hideMark/>
          </w:tcPr>
          <w:p w14:paraId="7AE7AE09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93" w:type="dxa"/>
            <w:gridSpan w:val="3"/>
            <w:hideMark/>
          </w:tcPr>
          <w:p w14:paraId="250C7F37" w14:textId="77777777" w:rsidR="007769D0" w:rsidRPr="00B21F45" w:rsidRDefault="007769D0" w:rsidP="007769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F45"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Технічні характеристики UV-детектора:</w:t>
            </w:r>
          </w:p>
        </w:tc>
      </w:tr>
      <w:tr w:rsidR="007769D0" w:rsidRPr="00B21F45" w14:paraId="374A9FC4" w14:textId="77777777" w:rsidTr="00883D8C">
        <w:trPr>
          <w:trHeight w:val="900"/>
        </w:trPr>
        <w:tc>
          <w:tcPr>
            <w:tcW w:w="546" w:type="dxa"/>
            <w:hideMark/>
          </w:tcPr>
          <w:p w14:paraId="213A8559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00" w:type="dxa"/>
            <w:hideMark/>
          </w:tcPr>
          <w:p w14:paraId="5D1A68E5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детектор UV-C для хвилі 254 нм: </w:t>
            </w:r>
          </w:p>
        </w:tc>
        <w:tc>
          <w:tcPr>
            <w:tcW w:w="2491" w:type="dxa"/>
            <w:hideMark/>
          </w:tcPr>
          <w:p w14:paraId="5936F08E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косинус виправлений фільтр, твердотільний фотодіод, сонячно-сліпий &gt; 300 нм</w:t>
            </w:r>
          </w:p>
        </w:tc>
        <w:tc>
          <w:tcPr>
            <w:tcW w:w="3402" w:type="dxa"/>
            <w:shd w:val="clear" w:color="auto" w:fill="FFFF00"/>
            <w:hideMark/>
          </w:tcPr>
          <w:p w14:paraId="2BB76FD9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3F6C4A9A" w14:textId="77777777" w:rsidTr="00883D8C">
        <w:trPr>
          <w:trHeight w:val="600"/>
        </w:trPr>
        <w:tc>
          <w:tcPr>
            <w:tcW w:w="546" w:type="dxa"/>
            <w:hideMark/>
          </w:tcPr>
          <w:p w14:paraId="44DFE411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00" w:type="dxa"/>
            <w:hideMark/>
          </w:tcPr>
          <w:p w14:paraId="5C3D2D0D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робочий температурний діапазон: </w:t>
            </w:r>
          </w:p>
        </w:tc>
        <w:tc>
          <w:tcPr>
            <w:tcW w:w="2491" w:type="dxa"/>
            <w:hideMark/>
          </w:tcPr>
          <w:p w14:paraId="31F63380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від 5 до 40 ° C +/- 5° C</w:t>
            </w:r>
          </w:p>
        </w:tc>
        <w:tc>
          <w:tcPr>
            <w:tcW w:w="3402" w:type="dxa"/>
            <w:shd w:val="clear" w:color="auto" w:fill="FFFF00"/>
            <w:hideMark/>
          </w:tcPr>
          <w:p w14:paraId="4D227EEE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701A3F71" w14:textId="77777777" w:rsidTr="00883D8C">
        <w:trPr>
          <w:trHeight w:val="300"/>
        </w:trPr>
        <w:tc>
          <w:tcPr>
            <w:tcW w:w="546" w:type="dxa"/>
            <w:hideMark/>
          </w:tcPr>
          <w:p w14:paraId="3C18DA62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00" w:type="dxa"/>
            <w:hideMark/>
          </w:tcPr>
          <w:p w14:paraId="207EBC6B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Інтерфейс детектора: </w:t>
            </w:r>
          </w:p>
        </w:tc>
        <w:tc>
          <w:tcPr>
            <w:tcW w:w="2491" w:type="dxa"/>
            <w:hideMark/>
          </w:tcPr>
          <w:p w14:paraId="390F0E0B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ITT (-4) type connector</w:t>
            </w:r>
          </w:p>
        </w:tc>
        <w:tc>
          <w:tcPr>
            <w:tcW w:w="3402" w:type="dxa"/>
            <w:shd w:val="clear" w:color="auto" w:fill="FFFF00"/>
            <w:hideMark/>
          </w:tcPr>
          <w:p w14:paraId="119A862E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61E6A9F0" w14:textId="77777777" w:rsidTr="00883D8C">
        <w:trPr>
          <w:trHeight w:val="600"/>
        </w:trPr>
        <w:tc>
          <w:tcPr>
            <w:tcW w:w="546" w:type="dxa"/>
            <w:hideMark/>
          </w:tcPr>
          <w:p w14:paraId="3A00BCC0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0" w:type="dxa"/>
            <w:hideMark/>
          </w:tcPr>
          <w:p w14:paraId="4955DE67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вікно дифузора датчику:</w:t>
            </w:r>
          </w:p>
        </w:tc>
        <w:tc>
          <w:tcPr>
            <w:tcW w:w="2491" w:type="dxa"/>
            <w:hideMark/>
          </w:tcPr>
          <w:p w14:paraId="7E41E849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виконано зі стійкого до ультрафіолету матеріалу</w:t>
            </w:r>
          </w:p>
        </w:tc>
        <w:tc>
          <w:tcPr>
            <w:tcW w:w="3402" w:type="dxa"/>
            <w:shd w:val="clear" w:color="auto" w:fill="FFFF00"/>
            <w:hideMark/>
          </w:tcPr>
          <w:p w14:paraId="417934AD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44E85C9E" w14:textId="77777777" w:rsidTr="00883D8C">
        <w:trPr>
          <w:trHeight w:val="300"/>
        </w:trPr>
        <w:tc>
          <w:tcPr>
            <w:tcW w:w="546" w:type="dxa"/>
            <w:hideMark/>
          </w:tcPr>
          <w:p w14:paraId="691234E7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00" w:type="dxa"/>
            <w:hideMark/>
          </w:tcPr>
          <w:p w14:paraId="7A845E27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довжина кабелю: </w:t>
            </w:r>
          </w:p>
        </w:tc>
        <w:tc>
          <w:tcPr>
            <w:tcW w:w="2491" w:type="dxa"/>
            <w:hideMark/>
          </w:tcPr>
          <w:p w14:paraId="431CEF03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не менше 2 м</w:t>
            </w:r>
          </w:p>
        </w:tc>
        <w:tc>
          <w:tcPr>
            <w:tcW w:w="3402" w:type="dxa"/>
            <w:shd w:val="clear" w:color="auto" w:fill="FFFF00"/>
            <w:hideMark/>
          </w:tcPr>
          <w:p w14:paraId="480A0ED8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24DEB5AD" w14:textId="77777777" w:rsidTr="00883D8C">
        <w:trPr>
          <w:trHeight w:val="1710"/>
        </w:trPr>
        <w:tc>
          <w:tcPr>
            <w:tcW w:w="546" w:type="dxa"/>
            <w:hideMark/>
          </w:tcPr>
          <w:p w14:paraId="213605AC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gridSpan w:val="2"/>
            <w:hideMark/>
          </w:tcPr>
          <w:p w14:paraId="30845D05" w14:textId="59C02DF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UV - радіометр з UV-детектором для вимірювання випромінювання і дози в УФ області спектра C при 254 нм постачаються в сборі в індивідуальному пакуванні, супроводжуються паспортом якості та інструкцією щодо застосування виробу українською мовою/технічного опису виробу</w:t>
            </w:r>
            <w:r w:rsidR="00B13C12" w:rsidRPr="00B21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00"/>
            <w:hideMark/>
          </w:tcPr>
          <w:p w14:paraId="60F151DF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3DFD1F7E" w14:textId="77777777" w:rsidTr="00883D8C">
        <w:trPr>
          <w:trHeight w:val="900"/>
        </w:trPr>
        <w:tc>
          <w:tcPr>
            <w:tcW w:w="546" w:type="dxa"/>
            <w:hideMark/>
          </w:tcPr>
          <w:p w14:paraId="0EEC6346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gridSpan w:val="2"/>
            <w:hideMark/>
          </w:tcPr>
          <w:p w14:paraId="1DA93B77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Товар поставляється в твердому пакуванні (чемодані/кейсі).</w:t>
            </w:r>
          </w:p>
        </w:tc>
        <w:tc>
          <w:tcPr>
            <w:tcW w:w="3402" w:type="dxa"/>
            <w:shd w:val="clear" w:color="auto" w:fill="FFFF00"/>
            <w:hideMark/>
          </w:tcPr>
          <w:p w14:paraId="005AFF34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18587F4D" w14:textId="77777777" w:rsidTr="00883D8C">
        <w:trPr>
          <w:trHeight w:val="2100"/>
        </w:trPr>
        <w:tc>
          <w:tcPr>
            <w:tcW w:w="546" w:type="dxa"/>
            <w:hideMark/>
          </w:tcPr>
          <w:p w14:paraId="32AE080E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00" w:type="dxa"/>
            <w:hideMark/>
          </w:tcPr>
          <w:p w14:paraId="5977DCCC" w14:textId="61733E6E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Продукція повинна відповідати вимогам усіх чинних технічних регламентів, які застосовуються до такої продукції</w:t>
            </w:r>
            <w:r w:rsidR="00761DA8" w:rsidRPr="00B21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  <w:hideMark/>
          </w:tcPr>
          <w:p w14:paraId="665E6489" w14:textId="2C1A48EF" w:rsidR="007769D0" w:rsidRPr="00B21F45" w:rsidRDefault="00761DA8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В</w:t>
            </w:r>
            <w:r w:rsidR="007769D0" w:rsidRPr="00B21F45">
              <w:rPr>
                <w:rFonts w:ascii="Times New Roman" w:hAnsi="Times New Roman"/>
                <w:sz w:val="24"/>
                <w:szCs w:val="24"/>
              </w:rPr>
              <w:t>ироби (радіометри) підлягають оцінці відповідності Технічному регламенту законодавчо регульованих засобів вимірювальної техніки, затвердженому Постановою КМУ від 13.01.2016 №94 по модулю F</w:t>
            </w:r>
            <w:r w:rsidRPr="00B21F45">
              <w:rPr>
                <w:rFonts w:ascii="Times New Roman" w:hAnsi="Times New Roman"/>
                <w:sz w:val="24"/>
                <w:szCs w:val="24"/>
              </w:rPr>
              <w:t xml:space="preserve">. Надати Копію сертифікату. </w:t>
            </w:r>
          </w:p>
        </w:tc>
        <w:tc>
          <w:tcPr>
            <w:tcW w:w="3402" w:type="dxa"/>
            <w:shd w:val="clear" w:color="auto" w:fill="FFFF00"/>
            <w:hideMark/>
          </w:tcPr>
          <w:p w14:paraId="4E43C139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1DA8" w:rsidRPr="00B21F45" w14:paraId="48D68FB9" w14:textId="77777777" w:rsidTr="00883D8C">
        <w:trPr>
          <w:trHeight w:val="2100"/>
        </w:trPr>
        <w:tc>
          <w:tcPr>
            <w:tcW w:w="546" w:type="dxa"/>
          </w:tcPr>
          <w:p w14:paraId="38988C5B" w14:textId="77777777" w:rsidR="00761DA8" w:rsidRPr="00B21F45" w:rsidRDefault="00761DA8" w:rsidP="00776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14:paraId="4F4D4411" w14:textId="00769D0A" w:rsidR="00761DA8" w:rsidRPr="00B21F45" w:rsidRDefault="00761DA8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вимірювальних виробів повинно бути атестовано відповідно до стандартів  менеджменту якості ISO 17025.</w:t>
            </w:r>
          </w:p>
        </w:tc>
        <w:tc>
          <w:tcPr>
            <w:tcW w:w="2491" w:type="dxa"/>
          </w:tcPr>
          <w:p w14:paraId="6239252D" w14:textId="32A15B5D" w:rsidR="00761DA8" w:rsidRPr="00B21F45" w:rsidRDefault="00761DA8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Копію сертифікату.  </w:t>
            </w:r>
          </w:p>
        </w:tc>
        <w:tc>
          <w:tcPr>
            <w:tcW w:w="3402" w:type="dxa"/>
            <w:shd w:val="clear" w:color="auto" w:fill="FFFF00"/>
          </w:tcPr>
          <w:p w14:paraId="455429DB" w14:textId="77777777" w:rsidR="00761DA8" w:rsidRPr="00B21F45" w:rsidRDefault="00761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9D0" w:rsidRPr="00B21F45" w14:paraId="0DCB6F8A" w14:textId="77777777" w:rsidTr="00883D8C">
        <w:trPr>
          <w:trHeight w:val="405"/>
        </w:trPr>
        <w:tc>
          <w:tcPr>
            <w:tcW w:w="546" w:type="dxa"/>
            <w:hideMark/>
          </w:tcPr>
          <w:p w14:paraId="039ADC6D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91" w:type="dxa"/>
            <w:gridSpan w:val="2"/>
            <w:hideMark/>
          </w:tcPr>
          <w:p w14:paraId="6706EA48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Загальний строк експлуатації - не менше 5 років</w:t>
            </w:r>
          </w:p>
        </w:tc>
        <w:tc>
          <w:tcPr>
            <w:tcW w:w="3402" w:type="dxa"/>
            <w:shd w:val="clear" w:color="auto" w:fill="FFFF00"/>
            <w:hideMark/>
          </w:tcPr>
          <w:p w14:paraId="0F56BE33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4ED1E009" w14:textId="77777777" w:rsidTr="00883D8C">
        <w:trPr>
          <w:trHeight w:val="300"/>
        </w:trPr>
        <w:tc>
          <w:tcPr>
            <w:tcW w:w="546" w:type="dxa"/>
            <w:hideMark/>
          </w:tcPr>
          <w:p w14:paraId="5082BFC6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00" w:type="dxa"/>
            <w:hideMark/>
          </w:tcPr>
          <w:p w14:paraId="4303E313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кількість обладнання </w:t>
            </w:r>
          </w:p>
        </w:tc>
        <w:tc>
          <w:tcPr>
            <w:tcW w:w="2491" w:type="dxa"/>
            <w:hideMark/>
          </w:tcPr>
          <w:p w14:paraId="072B2912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5 шт</w:t>
            </w:r>
          </w:p>
        </w:tc>
        <w:tc>
          <w:tcPr>
            <w:tcW w:w="3402" w:type="dxa"/>
            <w:shd w:val="clear" w:color="auto" w:fill="FFFF00"/>
            <w:hideMark/>
          </w:tcPr>
          <w:p w14:paraId="1DD350DD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69D0" w:rsidRPr="00B21F45" w14:paraId="6BCF27AE" w14:textId="77777777" w:rsidTr="00883D8C">
        <w:trPr>
          <w:trHeight w:val="300"/>
        </w:trPr>
        <w:tc>
          <w:tcPr>
            <w:tcW w:w="546" w:type="dxa"/>
            <w:hideMark/>
          </w:tcPr>
          <w:p w14:paraId="648CAA7C" w14:textId="77777777" w:rsidR="007769D0" w:rsidRPr="00B21F45" w:rsidRDefault="007769D0" w:rsidP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00" w:type="dxa"/>
            <w:noWrap/>
            <w:hideMark/>
          </w:tcPr>
          <w:p w14:paraId="03754280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 xml:space="preserve">Гарантія на обладнання </w:t>
            </w:r>
          </w:p>
        </w:tc>
        <w:tc>
          <w:tcPr>
            <w:tcW w:w="2491" w:type="dxa"/>
            <w:noWrap/>
            <w:hideMark/>
          </w:tcPr>
          <w:p w14:paraId="4484C7BF" w14:textId="1B6D1E9D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не менше 12  міс</w:t>
            </w:r>
          </w:p>
        </w:tc>
        <w:tc>
          <w:tcPr>
            <w:tcW w:w="3402" w:type="dxa"/>
            <w:shd w:val="clear" w:color="auto" w:fill="FFFF00"/>
            <w:noWrap/>
            <w:hideMark/>
          </w:tcPr>
          <w:p w14:paraId="34EFBA69" w14:textId="77777777" w:rsidR="007769D0" w:rsidRPr="00B21F45" w:rsidRDefault="007769D0">
            <w:pPr>
              <w:rPr>
                <w:rFonts w:ascii="Times New Roman" w:hAnsi="Times New Roman"/>
                <w:sz w:val="24"/>
                <w:szCs w:val="24"/>
              </w:rPr>
            </w:pPr>
            <w:r w:rsidRPr="00B21F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C5E5D47" w14:textId="4B2D7251" w:rsidR="008926F3" w:rsidRDefault="008926F3"/>
    <w:p w14:paraId="29875B47" w14:textId="48C58211" w:rsidR="008926F3" w:rsidRDefault="008926F3"/>
    <w:p w14:paraId="2BD93F7D" w14:textId="29FE2C2C" w:rsidR="008926F3" w:rsidRDefault="008926F3" w:rsidP="008926F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979">
        <w:rPr>
          <w:rFonts w:ascii="Times New Roman" w:hAnsi="Times New Roman"/>
          <w:sz w:val="24"/>
          <w:szCs w:val="24"/>
        </w:rPr>
        <w:t>Дата:  «____»_____________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FE4979">
        <w:rPr>
          <w:rFonts w:ascii="Times New Roman" w:hAnsi="Times New Roman"/>
          <w:sz w:val="24"/>
          <w:szCs w:val="24"/>
        </w:rPr>
        <w:t>р.</w:t>
      </w:r>
    </w:p>
    <w:p w14:paraId="48655E2D" w14:textId="77777777" w:rsidR="008926F3" w:rsidRDefault="008926F3" w:rsidP="008926F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8879" w:type="dxa"/>
        <w:tblLayout w:type="fixed"/>
        <w:tblLook w:val="0000" w:firstRow="0" w:lastRow="0" w:firstColumn="0" w:lastColumn="0" w:noHBand="0" w:noVBand="0"/>
      </w:tblPr>
      <w:tblGrid>
        <w:gridCol w:w="4144"/>
        <w:gridCol w:w="1480"/>
        <w:gridCol w:w="3255"/>
      </w:tblGrid>
      <w:tr w:rsidR="008926F3" w:rsidRPr="002C3429" w14:paraId="77B090C8" w14:textId="77777777" w:rsidTr="008926F3">
        <w:trPr>
          <w:trHeight w:val="722"/>
        </w:trPr>
        <w:tc>
          <w:tcPr>
            <w:tcW w:w="4144" w:type="dxa"/>
          </w:tcPr>
          <w:p w14:paraId="73DAADED" w14:textId="77777777" w:rsidR="008926F3" w:rsidRPr="002C3429" w:rsidRDefault="008926F3" w:rsidP="00AA0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Керівник Учасника процедури закупівлі </w:t>
            </w:r>
          </w:p>
          <w:p w14:paraId="274F452D" w14:textId="77777777" w:rsidR="008926F3" w:rsidRPr="002C3429" w:rsidRDefault="008926F3" w:rsidP="00AA0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(або уповноважена особа) </w:t>
            </w:r>
          </w:p>
        </w:tc>
        <w:tc>
          <w:tcPr>
            <w:tcW w:w="1480" w:type="dxa"/>
          </w:tcPr>
          <w:p w14:paraId="271D8E5D" w14:textId="77777777" w:rsidR="008926F3" w:rsidRDefault="008926F3" w:rsidP="00AA0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3EB5669" w14:textId="44AF0DA7" w:rsidR="008926F3" w:rsidRPr="002C3429" w:rsidRDefault="008926F3" w:rsidP="00AA0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</w:t>
            </w: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підпис</w:t>
            </w:r>
          </w:p>
        </w:tc>
        <w:tc>
          <w:tcPr>
            <w:tcW w:w="3255" w:type="dxa"/>
          </w:tcPr>
          <w:p w14:paraId="665EBEB4" w14:textId="77777777" w:rsidR="008926F3" w:rsidRPr="002C3429" w:rsidRDefault="008926F3" w:rsidP="00AA0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Прізвище,</w:t>
            </w:r>
          </w:p>
          <w:p w14:paraId="5BC6E0F2" w14:textId="0AABAA4B" w:rsidR="008926F3" w:rsidRPr="002C3429" w:rsidRDefault="008926F3" w:rsidP="00AA0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ініціали</w:t>
            </w:r>
          </w:p>
        </w:tc>
      </w:tr>
    </w:tbl>
    <w:p w14:paraId="5C1BA6C2" w14:textId="77777777" w:rsidR="008926F3" w:rsidRDefault="008926F3"/>
    <w:sectPr w:rsidR="008926F3" w:rsidSect="008926F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F3"/>
    <w:rsid w:val="000613E5"/>
    <w:rsid w:val="000A1994"/>
    <w:rsid w:val="005604F0"/>
    <w:rsid w:val="00761DA8"/>
    <w:rsid w:val="007769D0"/>
    <w:rsid w:val="00832752"/>
    <w:rsid w:val="00883D8C"/>
    <w:rsid w:val="008926F3"/>
    <w:rsid w:val="00B13C12"/>
    <w:rsid w:val="00B21F45"/>
    <w:rsid w:val="00C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DE3D"/>
  <w15:chartTrackingRefBased/>
  <w15:docId w15:val="{B37F0A78-679C-4784-B27A-C6075F9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6F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PHC01</cp:lastModifiedBy>
  <cp:revision>8</cp:revision>
  <dcterms:created xsi:type="dcterms:W3CDTF">2021-07-19T13:21:00Z</dcterms:created>
  <dcterms:modified xsi:type="dcterms:W3CDTF">2021-07-20T07:42:00Z</dcterms:modified>
</cp:coreProperties>
</file>